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57354B" w14:textId="54C7E229" w:rsidR="0070041E" w:rsidRPr="00A33B35" w:rsidRDefault="00A5689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12</w:t>
      </w:r>
      <w:bookmarkStart w:id="0" w:name="_GoBack"/>
      <w:bookmarkEnd w:id="0"/>
      <w:r w:rsidR="00A33B35" w:rsidRPr="00A33B35">
        <w:rPr>
          <w:sz w:val="32"/>
          <w:szCs w:val="32"/>
          <w:u w:val="single"/>
        </w:rPr>
        <w:t>.01.2021</w:t>
      </w:r>
    </w:p>
    <w:p w14:paraId="04FEAB3A" w14:textId="34B8AE26" w:rsidR="00A33B35" w:rsidRDefault="00A33B35">
      <w:pPr>
        <w:rPr>
          <w:sz w:val="32"/>
          <w:szCs w:val="32"/>
          <w:u w:val="single"/>
        </w:rPr>
      </w:pPr>
      <w:r w:rsidRPr="00A33B35">
        <w:rPr>
          <w:sz w:val="32"/>
          <w:szCs w:val="32"/>
          <w:u w:val="single"/>
        </w:rPr>
        <w:t>L.I: To use addition methods.</w:t>
      </w:r>
    </w:p>
    <w:p w14:paraId="4EE31D16" w14:textId="1134A4AC" w:rsidR="00A33B35" w:rsidRDefault="00A33B35">
      <w:pPr>
        <w:rPr>
          <w:sz w:val="32"/>
          <w:szCs w:val="32"/>
          <w:u w:val="single"/>
        </w:rPr>
      </w:pPr>
    </w:p>
    <w:p w14:paraId="133D8A55" w14:textId="29334F4B" w:rsidR="00A33B35" w:rsidRDefault="00A33B35">
      <w:pPr>
        <w:rPr>
          <w:sz w:val="32"/>
          <w:szCs w:val="32"/>
        </w:rPr>
      </w:pPr>
      <w:r w:rsidRPr="00A33B35">
        <w:rPr>
          <w:sz w:val="32"/>
          <w:szCs w:val="32"/>
        </w:rPr>
        <w:t>Starter</w:t>
      </w:r>
      <w:r>
        <w:rPr>
          <w:sz w:val="32"/>
          <w:szCs w:val="32"/>
        </w:rPr>
        <w:t xml:space="preserve">: Can you </w:t>
      </w:r>
      <w:r w:rsidR="00F72B3A">
        <w:rPr>
          <w:sz w:val="32"/>
          <w:szCs w:val="32"/>
        </w:rPr>
        <w:t>partition these numbers into tens and ones?</w:t>
      </w:r>
    </w:p>
    <w:p w14:paraId="3075AD17" w14:textId="2D7E11B7" w:rsidR="00F72B3A" w:rsidRDefault="00F72B3A">
      <w:pPr>
        <w:rPr>
          <w:sz w:val="32"/>
          <w:szCs w:val="32"/>
        </w:rPr>
      </w:pPr>
    </w:p>
    <w:p w14:paraId="587A6276" w14:textId="2DABD99B" w:rsidR="00F72B3A" w:rsidRDefault="00F72B3A">
      <w:pPr>
        <w:rPr>
          <w:sz w:val="56"/>
          <w:szCs w:val="32"/>
        </w:rPr>
      </w:pPr>
      <w:r w:rsidRPr="00F72B3A">
        <w:rPr>
          <w:sz w:val="56"/>
          <w:szCs w:val="32"/>
        </w:rPr>
        <w:t>12, 32, 84, 95, 99, 70, 58, 47</w:t>
      </w:r>
    </w:p>
    <w:p w14:paraId="255BD782" w14:textId="77777777" w:rsidR="00F72B3A" w:rsidRDefault="00F72B3A">
      <w:pPr>
        <w:rPr>
          <w:sz w:val="32"/>
          <w:szCs w:val="32"/>
        </w:rPr>
      </w:pPr>
    </w:p>
    <w:p w14:paraId="0F5CF093" w14:textId="7404DB49" w:rsidR="00F72B3A" w:rsidRPr="00F72B3A" w:rsidRDefault="00F72B3A">
      <w:pPr>
        <w:rPr>
          <w:sz w:val="32"/>
          <w:szCs w:val="32"/>
        </w:rPr>
      </w:pPr>
      <w:r>
        <w:rPr>
          <w:sz w:val="32"/>
          <w:szCs w:val="32"/>
        </w:rPr>
        <w:t>Can you put these numbers in order from largest to smallest?</w:t>
      </w:r>
    </w:p>
    <w:p w14:paraId="7661679C" w14:textId="3EC0C94F" w:rsidR="00F72B3A" w:rsidRDefault="00F72B3A">
      <w:pPr>
        <w:rPr>
          <w:sz w:val="32"/>
          <w:szCs w:val="32"/>
        </w:rPr>
      </w:pPr>
    </w:p>
    <w:p w14:paraId="74B3F398" w14:textId="795D754E" w:rsidR="00F72B3A" w:rsidRDefault="00F72B3A">
      <w:pPr>
        <w:rPr>
          <w:sz w:val="32"/>
          <w:szCs w:val="32"/>
        </w:rPr>
      </w:pPr>
    </w:p>
    <w:p w14:paraId="080360B7" w14:textId="145D0423" w:rsidR="00A33B35" w:rsidRPr="00C42460" w:rsidRDefault="00C42460">
      <w:pPr>
        <w:rPr>
          <w:sz w:val="32"/>
          <w:szCs w:val="32"/>
          <w:u w:val="single"/>
        </w:rPr>
      </w:pPr>
      <w:r w:rsidRPr="00C42460">
        <w:rPr>
          <w:sz w:val="32"/>
          <w:szCs w:val="32"/>
          <w:u w:val="single"/>
        </w:rPr>
        <w:t xml:space="preserve">Expanded column </w:t>
      </w:r>
      <w:r>
        <w:rPr>
          <w:sz w:val="32"/>
          <w:szCs w:val="32"/>
          <w:u w:val="single"/>
        </w:rPr>
        <w:t>method</w:t>
      </w:r>
    </w:p>
    <w:p w14:paraId="019D4CB8" w14:textId="77777777" w:rsidR="00C42460" w:rsidRDefault="00C42460">
      <w:pPr>
        <w:rPr>
          <w:sz w:val="32"/>
          <w:szCs w:val="32"/>
        </w:rPr>
      </w:pPr>
    </w:p>
    <w:p w14:paraId="2912BE68" w14:textId="0A94DA15" w:rsidR="00C42460" w:rsidRDefault="00C42460">
      <w:pPr>
        <w:rPr>
          <w:sz w:val="32"/>
          <w:szCs w:val="32"/>
        </w:rPr>
      </w:pPr>
      <w:r>
        <w:rPr>
          <w:sz w:val="32"/>
          <w:szCs w:val="32"/>
        </w:rPr>
        <w:t>Below is a reminder on how to do the expanded column method.</w:t>
      </w:r>
    </w:p>
    <w:p w14:paraId="166768A9" w14:textId="4E42C43C" w:rsidR="00C42460" w:rsidRDefault="00C42460">
      <w:pPr>
        <w:rPr>
          <w:sz w:val="32"/>
          <w:szCs w:val="32"/>
        </w:rPr>
      </w:pPr>
      <w:r>
        <w:rPr>
          <w:sz w:val="32"/>
          <w:szCs w:val="32"/>
        </w:rPr>
        <w:t>Remember to follow these 4 basic steps to help you solve addition!</w:t>
      </w:r>
    </w:p>
    <w:p w14:paraId="6BCDF818" w14:textId="211C10E1" w:rsidR="00C42460" w:rsidRDefault="00C42460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367536A" wp14:editId="183B765C">
            <wp:simplePos x="0" y="0"/>
            <wp:positionH relativeFrom="margin">
              <wp:posOffset>-34290</wp:posOffset>
            </wp:positionH>
            <wp:positionV relativeFrom="paragraph">
              <wp:posOffset>347345</wp:posOffset>
            </wp:positionV>
            <wp:extent cx="5873750" cy="6375400"/>
            <wp:effectExtent l="0" t="0" r="0" b="6350"/>
            <wp:wrapTight wrapText="bothSides">
              <wp:wrapPolygon edited="0">
                <wp:start x="0" y="0"/>
                <wp:lineTo x="0" y="21557"/>
                <wp:lineTo x="21507" y="21557"/>
                <wp:lineTo x="215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91" t="25803" r="35078" b="14122"/>
                    <a:stretch/>
                  </pic:blipFill>
                  <pic:spPr bwMode="auto">
                    <a:xfrm>
                      <a:off x="0" y="0"/>
                      <a:ext cx="5873750" cy="637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0765F3" w14:textId="7513FA97" w:rsidR="00C42460" w:rsidRDefault="00C42460">
      <w:pPr>
        <w:rPr>
          <w:sz w:val="32"/>
          <w:szCs w:val="32"/>
        </w:rPr>
      </w:pPr>
    </w:p>
    <w:p w14:paraId="2F54EB67" w14:textId="77777777" w:rsidR="00F72B3A" w:rsidRDefault="00F72B3A">
      <w:pPr>
        <w:rPr>
          <w:sz w:val="32"/>
          <w:szCs w:val="32"/>
        </w:rPr>
      </w:pPr>
    </w:p>
    <w:p w14:paraId="549E7D55" w14:textId="77777777" w:rsidR="00F72B3A" w:rsidRDefault="00F72B3A">
      <w:pPr>
        <w:rPr>
          <w:sz w:val="32"/>
          <w:szCs w:val="32"/>
        </w:rPr>
      </w:pPr>
    </w:p>
    <w:p w14:paraId="77345335" w14:textId="77777777" w:rsidR="00F72B3A" w:rsidRDefault="00F72B3A">
      <w:pPr>
        <w:rPr>
          <w:sz w:val="32"/>
          <w:szCs w:val="32"/>
        </w:rPr>
      </w:pPr>
    </w:p>
    <w:p w14:paraId="34912A2E" w14:textId="77777777" w:rsidR="00F72B3A" w:rsidRDefault="00F72B3A">
      <w:pPr>
        <w:rPr>
          <w:sz w:val="32"/>
          <w:szCs w:val="32"/>
        </w:rPr>
      </w:pPr>
    </w:p>
    <w:p w14:paraId="7A2BA6A4" w14:textId="2D691D2E" w:rsidR="00C42460" w:rsidRDefault="00B86E4A">
      <w:pPr>
        <w:rPr>
          <w:sz w:val="32"/>
          <w:szCs w:val="32"/>
        </w:rPr>
      </w:pPr>
      <w:r>
        <w:rPr>
          <w:sz w:val="32"/>
          <w:szCs w:val="32"/>
        </w:rPr>
        <w:lastRenderedPageBreak/>
        <w:t>Activity: Adding two-digit numbers.</w:t>
      </w:r>
    </w:p>
    <w:p w14:paraId="714B7BBA" w14:textId="2519AE71" w:rsidR="00F72B3A" w:rsidRDefault="00F72B3A">
      <w:pPr>
        <w:rPr>
          <w:sz w:val="32"/>
          <w:szCs w:val="32"/>
        </w:rPr>
      </w:pPr>
      <w:r>
        <w:rPr>
          <w:sz w:val="32"/>
          <w:szCs w:val="32"/>
        </w:rPr>
        <w:t>Can you solve these addition questions using the expanded column method?</w:t>
      </w:r>
    </w:p>
    <w:p w14:paraId="63559491" w14:textId="369A507C" w:rsidR="00F72B3A" w:rsidRDefault="00F72B3A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702A2FA" wp14:editId="590E6CE7">
            <wp:simplePos x="0" y="0"/>
            <wp:positionH relativeFrom="margin">
              <wp:align>center</wp:align>
            </wp:positionH>
            <wp:positionV relativeFrom="paragraph">
              <wp:posOffset>1050925</wp:posOffset>
            </wp:positionV>
            <wp:extent cx="6985000" cy="5485130"/>
            <wp:effectExtent l="6985" t="0" r="0" b="0"/>
            <wp:wrapTight wrapText="bothSides">
              <wp:wrapPolygon edited="0">
                <wp:start x="22" y="21628"/>
                <wp:lineTo x="21523" y="21628"/>
                <wp:lineTo x="21523" y="98"/>
                <wp:lineTo x="22" y="98"/>
                <wp:lineTo x="22" y="21628"/>
              </wp:wrapPolygon>
            </wp:wrapTight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" r="15263"/>
                    <a:stretch/>
                  </pic:blipFill>
                  <pic:spPr bwMode="auto">
                    <a:xfrm rot="5400000">
                      <a:off x="0" y="0"/>
                      <a:ext cx="6985000" cy="548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9D68DF" w14:textId="7F09D0C0" w:rsidR="00F72B3A" w:rsidRPr="00A33B35" w:rsidRDefault="00F72B3A">
      <w:pPr>
        <w:rPr>
          <w:sz w:val="32"/>
          <w:szCs w:val="32"/>
        </w:rPr>
      </w:pPr>
    </w:p>
    <w:sectPr w:rsidR="00F72B3A" w:rsidRPr="00A33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B35"/>
    <w:rsid w:val="00085CF9"/>
    <w:rsid w:val="0070041E"/>
    <w:rsid w:val="00A33B35"/>
    <w:rsid w:val="00A5689F"/>
    <w:rsid w:val="00B86E4A"/>
    <w:rsid w:val="00C42460"/>
    <w:rsid w:val="00C63636"/>
    <w:rsid w:val="00F304CA"/>
    <w:rsid w:val="00F7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61DE2"/>
  <w15:chartTrackingRefBased/>
  <w15:docId w15:val="{24A8E58A-69A7-4DB0-A1AB-1A514D8C8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3E7CEC62-72C8-435D-9AE5-B58FB17E6F6B-L0-001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A. Choudhury</cp:lastModifiedBy>
  <cp:revision>3</cp:revision>
  <dcterms:created xsi:type="dcterms:W3CDTF">2021-01-11T13:36:00Z</dcterms:created>
  <dcterms:modified xsi:type="dcterms:W3CDTF">2021-01-11T13:37:00Z</dcterms:modified>
</cp:coreProperties>
</file>